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86A" w:rsidRPr="00B1786A" w:rsidRDefault="00B1786A" w:rsidP="00B178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86A">
        <w:rPr>
          <w:rFonts w:ascii="Times New Roman" w:hAnsi="Times New Roman" w:cs="Times New Roman"/>
          <w:b/>
          <w:sz w:val="28"/>
          <w:szCs w:val="28"/>
        </w:rPr>
        <w:t>Администрация Ольшанского сельского поселения</w:t>
      </w:r>
    </w:p>
    <w:p w:rsidR="00B1786A" w:rsidRPr="00B1786A" w:rsidRDefault="00B1786A" w:rsidP="00B178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86A">
        <w:rPr>
          <w:rFonts w:ascii="Times New Roman" w:hAnsi="Times New Roman" w:cs="Times New Roman"/>
          <w:b/>
          <w:sz w:val="28"/>
          <w:szCs w:val="28"/>
        </w:rPr>
        <w:t>Острогожского муниципального района</w:t>
      </w:r>
    </w:p>
    <w:p w:rsidR="00B1786A" w:rsidRPr="00B1786A" w:rsidRDefault="00B1786A" w:rsidP="00B178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86A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B1786A" w:rsidRPr="00B1786A" w:rsidRDefault="00B1786A" w:rsidP="00B178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1786A" w:rsidRPr="00B1786A" w:rsidRDefault="00B1786A" w:rsidP="00B178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1786A" w:rsidRPr="00B1786A" w:rsidRDefault="00B1786A" w:rsidP="00B178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86A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B1786A" w:rsidRPr="00B1786A" w:rsidRDefault="00B1786A" w:rsidP="00B178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1786A" w:rsidRPr="00B1786A" w:rsidRDefault="00120BE1" w:rsidP="00B1786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11.01.2024 г. № 1</w:t>
      </w:r>
    </w:p>
    <w:p w:rsidR="00B1786A" w:rsidRDefault="00B1786A" w:rsidP="00B178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86A">
        <w:rPr>
          <w:rFonts w:ascii="Times New Roman" w:hAnsi="Times New Roman" w:cs="Times New Roman"/>
          <w:sz w:val="24"/>
          <w:szCs w:val="24"/>
        </w:rPr>
        <w:t>с.</w:t>
      </w:r>
      <w:r w:rsidR="00C073CE">
        <w:rPr>
          <w:rFonts w:ascii="Times New Roman" w:hAnsi="Times New Roman" w:cs="Times New Roman"/>
          <w:sz w:val="24"/>
          <w:szCs w:val="24"/>
        </w:rPr>
        <w:t xml:space="preserve"> </w:t>
      </w:r>
      <w:r w:rsidRPr="00B1786A">
        <w:rPr>
          <w:rFonts w:ascii="Times New Roman" w:hAnsi="Times New Roman" w:cs="Times New Roman"/>
          <w:sz w:val="24"/>
          <w:szCs w:val="24"/>
        </w:rPr>
        <w:t>Нижний Ольшан</w:t>
      </w:r>
    </w:p>
    <w:p w:rsidR="00B1786A" w:rsidRDefault="00B1786A" w:rsidP="00B17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786A" w:rsidRDefault="00B1786A" w:rsidP="00B17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490D" w:rsidRDefault="00B1786A" w:rsidP="00B178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1786A">
        <w:rPr>
          <w:rFonts w:ascii="Times New Roman" w:hAnsi="Times New Roman" w:cs="Times New Roman"/>
          <w:b/>
          <w:sz w:val="24"/>
          <w:szCs w:val="24"/>
        </w:rPr>
        <w:t>О</w:t>
      </w:r>
      <w:r w:rsidR="0005490D">
        <w:rPr>
          <w:rFonts w:ascii="Times New Roman" w:hAnsi="Times New Roman" w:cs="Times New Roman"/>
          <w:b/>
          <w:sz w:val="24"/>
          <w:szCs w:val="24"/>
        </w:rPr>
        <w:t>б утверждении перспективного плана</w:t>
      </w:r>
      <w:r w:rsidRPr="00B178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72CC" w:rsidRPr="002D72CC">
        <w:rPr>
          <w:rFonts w:ascii="Times New Roman" w:hAnsi="Times New Roman" w:cs="Times New Roman"/>
          <w:b/>
          <w:sz w:val="24"/>
          <w:szCs w:val="24"/>
        </w:rPr>
        <w:t>работы органов местного самоуправления Ольшанс</w:t>
      </w:r>
      <w:r w:rsidR="00120BE1">
        <w:rPr>
          <w:rFonts w:ascii="Times New Roman" w:hAnsi="Times New Roman" w:cs="Times New Roman"/>
          <w:b/>
          <w:sz w:val="24"/>
          <w:szCs w:val="24"/>
        </w:rPr>
        <w:t>кого сельского поселения на 2024</w:t>
      </w:r>
      <w:r w:rsidR="002D72CC" w:rsidRPr="002D72C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5490D" w:rsidRDefault="0005490D" w:rsidP="00B1786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490D" w:rsidRDefault="0005490D" w:rsidP="00B1786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490D" w:rsidRPr="0005490D" w:rsidRDefault="002D72CC" w:rsidP="00B178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2C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4"/>
          <w:szCs w:val="24"/>
        </w:rPr>
        <w:t>Ольшанского</w:t>
      </w:r>
      <w:r w:rsidRPr="002D72CC">
        <w:rPr>
          <w:rFonts w:ascii="Times New Roman" w:hAnsi="Times New Roman" w:cs="Times New Roman"/>
          <w:sz w:val="24"/>
          <w:szCs w:val="24"/>
        </w:rPr>
        <w:t xml:space="preserve"> сельского поселения, с целью организации деятельности органов местного самоуправления </w:t>
      </w:r>
      <w:r w:rsidR="0005490D" w:rsidRPr="0005490D">
        <w:rPr>
          <w:rFonts w:ascii="Times New Roman" w:hAnsi="Times New Roman" w:cs="Times New Roman"/>
          <w:sz w:val="24"/>
          <w:szCs w:val="24"/>
        </w:rPr>
        <w:t>Ольшанского сельского поселения, администрации Ольшанского сельского поселения</w:t>
      </w:r>
    </w:p>
    <w:p w:rsidR="0005490D" w:rsidRDefault="0005490D" w:rsidP="00B1786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490D" w:rsidRDefault="0005490D" w:rsidP="00B1786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490D" w:rsidRDefault="0005490D" w:rsidP="00B1786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490D" w:rsidRDefault="0005490D" w:rsidP="000549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B1786A" w:rsidRDefault="00B1786A" w:rsidP="00B1786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490D" w:rsidRPr="002D72CC" w:rsidRDefault="002D72CC" w:rsidP="002D72CC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2D72CC">
        <w:rPr>
          <w:rFonts w:ascii="Times New Roman" w:hAnsi="Times New Roman" w:cs="Times New Roman"/>
          <w:sz w:val="24"/>
          <w:szCs w:val="24"/>
        </w:rPr>
        <w:t xml:space="preserve">1. </w:t>
      </w:r>
      <w:r w:rsidR="0005490D" w:rsidRPr="002D72CC">
        <w:rPr>
          <w:rFonts w:ascii="Times New Roman" w:hAnsi="Times New Roman" w:cs="Times New Roman"/>
          <w:sz w:val="24"/>
          <w:szCs w:val="24"/>
        </w:rPr>
        <w:t xml:space="preserve">Утвердить перспективный план работы </w:t>
      </w:r>
      <w:r w:rsidRPr="002D72CC">
        <w:rPr>
          <w:rFonts w:ascii="Times New Roman" w:hAnsi="Times New Roman" w:cs="Times New Roman"/>
          <w:sz w:val="24"/>
          <w:szCs w:val="24"/>
        </w:rPr>
        <w:t>органов местного самоуправления Ольшанс</w:t>
      </w:r>
      <w:r w:rsidR="00120BE1">
        <w:rPr>
          <w:rFonts w:ascii="Times New Roman" w:hAnsi="Times New Roman" w:cs="Times New Roman"/>
          <w:sz w:val="24"/>
          <w:szCs w:val="24"/>
        </w:rPr>
        <w:t>кого сельского поселения на 2024</w:t>
      </w:r>
      <w:r w:rsidRPr="002D72CC">
        <w:rPr>
          <w:rFonts w:ascii="Times New Roman" w:hAnsi="Times New Roman" w:cs="Times New Roman"/>
          <w:sz w:val="24"/>
          <w:szCs w:val="24"/>
        </w:rPr>
        <w:t xml:space="preserve"> год согласно приложению</w:t>
      </w:r>
      <w:r w:rsidR="0005490D" w:rsidRPr="002D72CC">
        <w:rPr>
          <w:rFonts w:ascii="Times New Roman" w:hAnsi="Times New Roman" w:cs="Times New Roman"/>
          <w:sz w:val="24"/>
          <w:szCs w:val="24"/>
        </w:rPr>
        <w:t>.</w:t>
      </w:r>
    </w:p>
    <w:p w:rsidR="002D72CC" w:rsidRPr="002D72CC" w:rsidRDefault="002D72CC" w:rsidP="002D72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72CC">
        <w:rPr>
          <w:rFonts w:ascii="Times New Roman" w:eastAsia="Calibri" w:hAnsi="Times New Roman" w:cs="Times New Roman"/>
          <w:sz w:val="24"/>
          <w:szCs w:val="24"/>
          <w:lang w:eastAsia="en-US"/>
        </w:rPr>
        <w:t>2. Обнародовать данное постановление путем размещения на информационных стендах населенных пунктов Ольшанского сельского поселения и на официальном сайте администрации Ольшанского сельского поселения в сети Интернет.</w:t>
      </w:r>
    </w:p>
    <w:p w:rsidR="002D72CC" w:rsidRPr="002D72CC" w:rsidRDefault="002D72CC" w:rsidP="002D7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72CC">
        <w:rPr>
          <w:rFonts w:ascii="Times New Roman" w:eastAsia="Calibri" w:hAnsi="Times New Roman" w:cs="Times New Roman"/>
          <w:sz w:val="24"/>
          <w:szCs w:val="24"/>
          <w:lang w:eastAsia="en-US"/>
        </w:rPr>
        <w:t>3. Контроль за исполнением настоящего решения оставляю за собой.</w:t>
      </w:r>
    </w:p>
    <w:p w:rsidR="002D72CC" w:rsidRDefault="002D72CC" w:rsidP="00B17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490D" w:rsidRDefault="0005490D" w:rsidP="00B17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490D" w:rsidRDefault="0005490D" w:rsidP="00B17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490D" w:rsidRDefault="0005490D" w:rsidP="00B17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490D" w:rsidRDefault="0005490D" w:rsidP="00B178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Ольшанского сельского поселения</w:t>
      </w:r>
      <w:r w:rsidR="00865A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Ю.Е. Токарев</w:t>
      </w:r>
    </w:p>
    <w:p w:rsidR="00865A03" w:rsidRDefault="00865A03" w:rsidP="00B17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5A03" w:rsidRDefault="00865A03" w:rsidP="00B17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5A03" w:rsidRDefault="00865A03" w:rsidP="00B17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5A03" w:rsidRDefault="00865A03" w:rsidP="00B17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5A03" w:rsidRDefault="00865A03" w:rsidP="00B17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5A03" w:rsidRDefault="00865A03" w:rsidP="00B17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5A03" w:rsidRDefault="00865A03" w:rsidP="00B17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5A03" w:rsidRDefault="00865A03" w:rsidP="00B17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5A03" w:rsidRDefault="00865A03" w:rsidP="00B17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5A03" w:rsidRDefault="00865A03" w:rsidP="00B17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5A03" w:rsidRDefault="00865A03" w:rsidP="00B17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5A03" w:rsidRDefault="00865A03" w:rsidP="00B17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5A03" w:rsidRDefault="00865A03" w:rsidP="00B17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5A03" w:rsidRDefault="00865A03" w:rsidP="00B178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Коробкина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865A03" w:rsidRDefault="00865A03" w:rsidP="00B17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5A03" w:rsidRDefault="00865A03" w:rsidP="00B17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5A03" w:rsidRDefault="00865A03" w:rsidP="00865A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F7850" w:rsidRDefault="006F7850" w:rsidP="00865A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F7850" w:rsidRDefault="006F7850" w:rsidP="00865A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Ольшанского сельского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посления</w:t>
      </w:r>
      <w:proofErr w:type="spellEnd"/>
    </w:p>
    <w:p w:rsidR="006F7850" w:rsidRDefault="006F7850" w:rsidP="00865A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20BE1">
        <w:rPr>
          <w:rFonts w:ascii="Times New Roman" w:hAnsi="Times New Roman" w:cs="Times New Roman"/>
          <w:sz w:val="24"/>
          <w:szCs w:val="24"/>
        </w:rPr>
        <w:t>11.01.2024 г. № 1</w:t>
      </w:r>
    </w:p>
    <w:p w:rsidR="006F7850" w:rsidRPr="006F7850" w:rsidRDefault="006F7850" w:rsidP="006F785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 w:bidi="en-US"/>
        </w:rPr>
      </w:pPr>
      <w:r w:rsidRPr="006F7850">
        <w:rPr>
          <w:rFonts w:ascii="Times New Roman" w:eastAsiaTheme="minorHAnsi" w:hAnsi="Times New Roman" w:cs="Times New Roman"/>
          <w:b/>
          <w:sz w:val="24"/>
          <w:szCs w:val="24"/>
          <w:lang w:eastAsia="en-US" w:bidi="en-US"/>
        </w:rPr>
        <w:t>ПЕРСПЕКТИВНЫЙ ПЛАН</w:t>
      </w:r>
    </w:p>
    <w:p w:rsidR="006F7850" w:rsidRDefault="006F7850" w:rsidP="005C7D1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 w:bidi="en-US"/>
        </w:rPr>
      </w:pPr>
      <w:r w:rsidRPr="006F7850">
        <w:rPr>
          <w:rFonts w:ascii="Times New Roman" w:eastAsiaTheme="minorHAnsi" w:hAnsi="Times New Roman" w:cs="Times New Roman"/>
          <w:b/>
          <w:sz w:val="24"/>
          <w:szCs w:val="24"/>
          <w:lang w:eastAsia="en-US" w:bidi="en-US"/>
        </w:rPr>
        <w:t xml:space="preserve">работы </w:t>
      </w:r>
      <w:r w:rsidR="00664E8F" w:rsidRPr="00664E8F">
        <w:rPr>
          <w:rFonts w:ascii="Times New Roman" w:eastAsiaTheme="minorHAnsi" w:hAnsi="Times New Roman" w:cs="Times New Roman"/>
          <w:b/>
          <w:sz w:val="24"/>
          <w:szCs w:val="24"/>
          <w:lang w:eastAsia="en-US" w:bidi="en-US"/>
        </w:rPr>
        <w:t>органов местного самоуправления</w:t>
      </w:r>
      <w:r w:rsidRPr="00664E8F">
        <w:rPr>
          <w:rFonts w:ascii="Times New Roman" w:eastAsiaTheme="minorHAnsi" w:hAnsi="Times New Roman" w:cs="Times New Roman"/>
          <w:b/>
          <w:sz w:val="24"/>
          <w:szCs w:val="24"/>
          <w:lang w:eastAsia="en-US" w:bidi="en-US"/>
        </w:rPr>
        <w:t xml:space="preserve"> </w:t>
      </w:r>
      <w:r w:rsidRPr="006F7850">
        <w:rPr>
          <w:rFonts w:ascii="Times New Roman" w:eastAsiaTheme="minorHAnsi" w:hAnsi="Times New Roman" w:cs="Times New Roman"/>
          <w:b/>
          <w:sz w:val="24"/>
          <w:szCs w:val="24"/>
          <w:lang w:eastAsia="en-US" w:bidi="en-US"/>
        </w:rPr>
        <w:t>Ольшанс</w:t>
      </w:r>
      <w:r w:rsidR="00120BE1">
        <w:rPr>
          <w:rFonts w:ascii="Times New Roman" w:eastAsiaTheme="minorHAnsi" w:hAnsi="Times New Roman" w:cs="Times New Roman"/>
          <w:b/>
          <w:sz w:val="24"/>
          <w:szCs w:val="24"/>
          <w:lang w:eastAsia="en-US" w:bidi="en-US"/>
        </w:rPr>
        <w:t>кого сельского поселения на 2024</w:t>
      </w:r>
      <w:r w:rsidRPr="006F7850">
        <w:rPr>
          <w:rFonts w:ascii="Times New Roman" w:eastAsiaTheme="minorHAnsi" w:hAnsi="Times New Roman" w:cs="Times New Roman"/>
          <w:b/>
          <w:sz w:val="24"/>
          <w:szCs w:val="24"/>
          <w:lang w:eastAsia="en-US" w:bidi="en-US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8"/>
        <w:gridCol w:w="4589"/>
        <w:gridCol w:w="1796"/>
        <w:gridCol w:w="2378"/>
      </w:tblGrid>
      <w:tr w:rsidR="00901D83" w:rsidTr="00664E8F">
        <w:tc>
          <w:tcPr>
            <w:tcW w:w="808" w:type="dxa"/>
          </w:tcPr>
          <w:p w:rsidR="00901D83" w:rsidRPr="00014F4D" w:rsidRDefault="00901D83" w:rsidP="00901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F4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89" w:type="dxa"/>
          </w:tcPr>
          <w:p w:rsidR="00901D83" w:rsidRPr="00014F4D" w:rsidRDefault="00901D83" w:rsidP="00901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4F4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014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4F4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796" w:type="dxa"/>
          </w:tcPr>
          <w:p w:rsidR="00901D83" w:rsidRPr="00014F4D" w:rsidRDefault="00B84080" w:rsidP="00901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01D83" w:rsidRPr="00014F4D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рассмотрения</w:t>
            </w:r>
            <w:proofErr w:type="spellEnd"/>
          </w:p>
        </w:tc>
        <w:tc>
          <w:tcPr>
            <w:tcW w:w="2378" w:type="dxa"/>
          </w:tcPr>
          <w:p w:rsidR="00901D83" w:rsidRPr="00014F4D" w:rsidRDefault="00901D83" w:rsidP="00901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4F4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014F4D" w:rsidTr="00F17EF6">
        <w:tc>
          <w:tcPr>
            <w:tcW w:w="9571" w:type="dxa"/>
            <w:gridSpan w:val="4"/>
          </w:tcPr>
          <w:p w:rsidR="00014F4D" w:rsidRPr="00014F4D" w:rsidRDefault="00014F4D" w:rsidP="00014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4F4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1.Вопросы для рассмотрения на заседании Совета:</w:t>
            </w:r>
          </w:p>
          <w:p w:rsidR="00014F4D" w:rsidRPr="00014F4D" w:rsidRDefault="00014F4D" w:rsidP="005C7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64E8F" w:rsidTr="00664E8F">
        <w:tc>
          <w:tcPr>
            <w:tcW w:w="808" w:type="dxa"/>
          </w:tcPr>
          <w:p w:rsidR="00664E8F" w:rsidRPr="00014F4D" w:rsidRDefault="00664E8F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589" w:type="dxa"/>
          </w:tcPr>
          <w:p w:rsidR="00664E8F" w:rsidRPr="00014F4D" w:rsidRDefault="00664E8F" w:rsidP="00664E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Отчет главы Ольшанского сельского поселения о проделанной работе за </w:t>
            </w:r>
            <w:r w:rsidR="00120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  <w:r w:rsidRPr="006F7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год.</w:t>
            </w:r>
          </w:p>
        </w:tc>
        <w:tc>
          <w:tcPr>
            <w:tcW w:w="1796" w:type="dxa"/>
          </w:tcPr>
          <w:p w:rsidR="00664E8F" w:rsidRPr="006F7850" w:rsidRDefault="00664E8F" w:rsidP="00664E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  <w:p w:rsidR="00664E8F" w:rsidRPr="00014F4D" w:rsidRDefault="00664E8F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378" w:type="dxa"/>
          </w:tcPr>
          <w:p w:rsidR="00664E8F" w:rsidRPr="00664E8F" w:rsidRDefault="00664E8F" w:rsidP="00664E8F">
            <w:pPr>
              <w:rPr>
                <w:lang w:val="ru-RU"/>
              </w:rPr>
            </w:pPr>
            <w:r w:rsidRPr="009D40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Ольшанского сельского поселения (Токарев Ю.Е.)</w:t>
            </w:r>
          </w:p>
        </w:tc>
      </w:tr>
      <w:tr w:rsidR="00664E8F" w:rsidTr="00664E8F">
        <w:tc>
          <w:tcPr>
            <w:tcW w:w="808" w:type="dxa"/>
          </w:tcPr>
          <w:p w:rsidR="00664E8F" w:rsidRPr="00014F4D" w:rsidRDefault="00664E8F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589" w:type="dxa"/>
          </w:tcPr>
          <w:p w:rsidR="00664E8F" w:rsidRPr="00014F4D" w:rsidRDefault="00664E8F" w:rsidP="00664E8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F785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 исполнении бюджета Ольшанс</w:t>
            </w:r>
            <w:r w:rsidR="00120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кого сельского поселения за 2023</w:t>
            </w:r>
            <w:r w:rsidRPr="006F7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</w:t>
            </w:r>
          </w:p>
        </w:tc>
        <w:tc>
          <w:tcPr>
            <w:tcW w:w="1796" w:type="dxa"/>
          </w:tcPr>
          <w:p w:rsidR="00664E8F" w:rsidRPr="006F7850" w:rsidRDefault="00B84080" w:rsidP="00664E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  <w:p w:rsidR="00664E8F" w:rsidRPr="00014F4D" w:rsidRDefault="00664E8F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378" w:type="dxa"/>
          </w:tcPr>
          <w:p w:rsidR="00664E8F" w:rsidRPr="00664E8F" w:rsidRDefault="00664E8F" w:rsidP="00664E8F">
            <w:pPr>
              <w:rPr>
                <w:lang w:val="ru-RU"/>
              </w:rPr>
            </w:pPr>
            <w:r w:rsidRPr="009D40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Ольшанского сельского поселения (Токарев Ю.Е.)</w:t>
            </w:r>
          </w:p>
        </w:tc>
      </w:tr>
      <w:tr w:rsidR="00664E8F" w:rsidTr="00664E8F">
        <w:tc>
          <w:tcPr>
            <w:tcW w:w="808" w:type="dxa"/>
          </w:tcPr>
          <w:p w:rsidR="00664E8F" w:rsidRPr="00014F4D" w:rsidRDefault="00664E8F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589" w:type="dxa"/>
          </w:tcPr>
          <w:p w:rsidR="00664E8F" w:rsidRPr="00014F4D" w:rsidRDefault="00664E8F" w:rsidP="00664E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 утверждении плана работы Совета народных </w:t>
            </w:r>
            <w:r w:rsidR="00120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депутатов на 1, 2 полугодие 2024</w:t>
            </w:r>
            <w:r w:rsidRPr="006F7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796" w:type="dxa"/>
          </w:tcPr>
          <w:p w:rsidR="00664E8F" w:rsidRPr="00014F4D" w:rsidRDefault="00664E8F" w:rsidP="00664E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нварь, июнь</w:t>
            </w:r>
          </w:p>
        </w:tc>
        <w:tc>
          <w:tcPr>
            <w:tcW w:w="2378" w:type="dxa"/>
          </w:tcPr>
          <w:p w:rsidR="00664E8F" w:rsidRPr="00664E8F" w:rsidRDefault="00664E8F" w:rsidP="00664E8F">
            <w:pPr>
              <w:rPr>
                <w:lang w:val="ru-RU"/>
              </w:rPr>
            </w:pPr>
            <w:r w:rsidRPr="009D40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Ольшанского сельского поселения (Токарев Ю.Е.)</w:t>
            </w:r>
          </w:p>
        </w:tc>
      </w:tr>
      <w:tr w:rsidR="00014F4D" w:rsidTr="00664E8F">
        <w:tc>
          <w:tcPr>
            <w:tcW w:w="808" w:type="dxa"/>
          </w:tcPr>
          <w:p w:rsidR="00014F4D" w:rsidRPr="00014F4D" w:rsidRDefault="00664E8F" w:rsidP="00014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589" w:type="dxa"/>
          </w:tcPr>
          <w:p w:rsidR="00014F4D" w:rsidRPr="00014F4D" w:rsidRDefault="00014F4D" w:rsidP="00014F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в Программу комплексного развития систем коммунальной инфраструктуры на территории Ольшанского сельского поселения </w:t>
            </w:r>
            <w:proofErr w:type="spellStart"/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Острогожского</w:t>
            </w:r>
            <w:proofErr w:type="spellEnd"/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района Воронежской области на 2017-2027 годы»</w:t>
            </w:r>
          </w:p>
        </w:tc>
        <w:tc>
          <w:tcPr>
            <w:tcW w:w="1796" w:type="dxa"/>
          </w:tcPr>
          <w:p w:rsidR="00014F4D" w:rsidRPr="00014F4D" w:rsidRDefault="00014F4D" w:rsidP="00014F4D">
            <w:pPr>
              <w:tabs>
                <w:tab w:val="right" w:pos="935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4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78" w:type="dxa"/>
          </w:tcPr>
          <w:p w:rsidR="00014F4D" w:rsidRPr="00014F4D" w:rsidRDefault="00014F4D" w:rsidP="00014F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Ольшанского сельского поселения (Токарев Ю.Е.)</w:t>
            </w:r>
          </w:p>
        </w:tc>
      </w:tr>
      <w:tr w:rsidR="00014F4D" w:rsidTr="00664E8F">
        <w:tc>
          <w:tcPr>
            <w:tcW w:w="808" w:type="dxa"/>
          </w:tcPr>
          <w:p w:rsidR="00014F4D" w:rsidRPr="00014F4D" w:rsidRDefault="00664E8F" w:rsidP="00014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589" w:type="dxa"/>
          </w:tcPr>
          <w:p w:rsidR="00014F4D" w:rsidRPr="00014F4D" w:rsidRDefault="00014F4D" w:rsidP="00014F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в Программу комплексного развития социальной инфраструктуры на территории Ольшанского  сельского поселения </w:t>
            </w:r>
            <w:proofErr w:type="spellStart"/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Острогожского</w:t>
            </w:r>
            <w:proofErr w:type="spellEnd"/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района Воронежской области на 2017-2027 годы»</w:t>
            </w:r>
          </w:p>
        </w:tc>
        <w:tc>
          <w:tcPr>
            <w:tcW w:w="1796" w:type="dxa"/>
          </w:tcPr>
          <w:p w:rsidR="00014F4D" w:rsidRPr="00014F4D" w:rsidRDefault="00014F4D" w:rsidP="00014F4D">
            <w:pPr>
              <w:tabs>
                <w:tab w:val="right" w:pos="935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4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78" w:type="dxa"/>
          </w:tcPr>
          <w:p w:rsidR="00014F4D" w:rsidRPr="00014F4D" w:rsidRDefault="00014F4D" w:rsidP="00014F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Ольшанского сельского поселения (Токарев Ю.Е.)</w:t>
            </w:r>
          </w:p>
        </w:tc>
      </w:tr>
      <w:tr w:rsidR="00014F4D" w:rsidTr="00664E8F">
        <w:tc>
          <w:tcPr>
            <w:tcW w:w="808" w:type="dxa"/>
          </w:tcPr>
          <w:p w:rsidR="00014F4D" w:rsidRPr="00014F4D" w:rsidRDefault="00664E8F" w:rsidP="00014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4589" w:type="dxa"/>
          </w:tcPr>
          <w:p w:rsidR="00014F4D" w:rsidRPr="00014F4D" w:rsidRDefault="00014F4D" w:rsidP="00014F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в Программу комплексного развития транспортной инфраструктуры Ольшанского сельского поселения </w:t>
            </w:r>
            <w:proofErr w:type="spellStart"/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Острогожского</w:t>
            </w:r>
            <w:proofErr w:type="spellEnd"/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района Воронежской области на 2017-2027 годы»</w:t>
            </w:r>
          </w:p>
        </w:tc>
        <w:tc>
          <w:tcPr>
            <w:tcW w:w="1796" w:type="dxa"/>
          </w:tcPr>
          <w:p w:rsidR="00014F4D" w:rsidRPr="00014F4D" w:rsidRDefault="00014F4D" w:rsidP="00014F4D">
            <w:pPr>
              <w:tabs>
                <w:tab w:val="right" w:pos="935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4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78" w:type="dxa"/>
          </w:tcPr>
          <w:p w:rsidR="00014F4D" w:rsidRPr="00014F4D" w:rsidRDefault="00014F4D" w:rsidP="00014F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Ольшанского сельского поселения (Токарев Ю.Е.)</w:t>
            </w:r>
          </w:p>
        </w:tc>
      </w:tr>
      <w:tr w:rsidR="00014F4D" w:rsidTr="00664E8F">
        <w:tc>
          <w:tcPr>
            <w:tcW w:w="808" w:type="dxa"/>
          </w:tcPr>
          <w:p w:rsidR="00014F4D" w:rsidRPr="00014F4D" w:rsidRDefault="00664E8F" w:rsidP="00014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4589" w:type="dxa"/>
          </w:tcPr>
          <w:p w:rsidR="00014F4D" w:rsidRPr="00014F4D" w:rsidRDefault="00014F4D" w:rsidP="00014F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и дополнений в решение Совета народных депутатов Ольшанского сельского поселения «О бюджете Ольшанского сельского поселения </w:t>
            </w:r>
            <w:proofErr w:type="spellStart"/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Острогожского</w:t>
            </w:r>
            <w:proofErr w:type="spellEnd"/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района Воронежской области на 2022 год и на плановый период 2023 и 2024 годов»</w:t>
            </w:r>
          </w:p>
        </w:tc>
        <w:tc>
          <w:tcPr>
            <w:tcW w:w="1796" w:type="dxa"/>
          </w:tcPr>
          <w:p w:rsidR="00014F4D" w:rsidRPr="00014F4D" w:rsidRDefault="00014F4D" w:rsidP="00014F4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F4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2378" w:type="dxa"/>
          </w:tcPr>
          <w:p w:rsidR="00014F4D" w:rsidRPr="00014F4D" w:rsidRDefault="00014F4D" w:rsidP="00014F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Ольшанского сельского поселения (Токарев Ю.Е.)</w:t>
            </w:r>
          </w:p>
        </w:tc>
      </w:tr>
      <w:tr w:rsidR="00014F4D" w:rsidTr="00664E8F">
        <w:tc>
          <w:tcPr>
            <w:tcW w:w="808" w:type="dxa"/>
          </w:tcPr>
          <w:p w:rsidR="00014F4D" w:rsidRPr="00014F4D" w:rsidRDefault="00664E8F" w:rsidP="005C7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4589" w:type="dxa"/>
          </w:tcPr>
          <w:p w:rsidR="00014F4D" w:rsidRPr="00014F4D" w:rsidRDefault="00014F4D" w:rsidP="00014F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внесении изменений и дополнений в Устав Ольшанского сельского поселения</w:t>
            </w:r>
          </w:p>
        </w:tc>
        <w:tc>
          <w:tcPr>
            <w:tcW w:w="1796" w:type="dxa"/>
          </w:tcPr>
          <w:p w:rsidR="00014F4D" w:rsidRPr="00014F4D" w:rsidRDefault="00014F4D" w:rsidP="00014F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378" w:type="dxa"/>
          </w:tcPr>
          <w:p w:rsidR="00014F4D" w:rsidRPr="00014F4D" w:rsidRDefault="00014F4D" w:rsidP="005C7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Ольшанского сельского поселения (Токарев Ю.Е.)</w:t>
            </w:r>
          </w:p>
        </w:tc>
      </w:tr>
      <w:tr w:rsidR="00014F4D" w:rsidTr="00664E8F">
        <w:tc>
          <w:tcPr>
            <w:tcW w:w="808" w:type="dxa"/>
          </w:tcPr>
          <w:p w:rsidR="00014F4D" w:rsidRPr="00014F4D" w:rsidRDefault="00664E8F" w:rsidP="00014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014F4D" w:rsidRPr="00014F4D" w:rsidRDefault="00014F4D" w:rsidP="00014F4D">
            <w:pPr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  <w:lang w:val="ru-RU"/>
              </w:rPr>
            </w:pPr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повышении (индексации) денежного вознаграждения, должностных окладов, </w:t>
            </w:r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окладов за классный чин, пенсии за выслугу лет (доплаты к пенсии), ежемесячной денежной выплаты к пенсии за выслугу лет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014F4D" w:rsidRPr="00014F4D" w:rsidRDefault="00833706" w:rsidP="00014F4D">
            <w:pPr>
              <w:tabs>
                <w:tab w:val="left" w:pos="708"/>
              </w:tabs>
              <w:suppressAutoHyphens/>
              <w:overflowPunct w:val="0"/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Октябрь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</w:tcPr>
          <w:p w:rsidR="00014F4D" w:rsidRPr="00014F4D" w:rsidRDefault="00014F4D" w:rsidP="00014F4D">
            <w:pPr>
              <w:rPr>
                <w:lang w:val="ru-RU"/>
              </w:rPr>
            </w:pPr>
            <w:r w:rsidRPr="00096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Глава Ольшанского сельского поселения </w:t>
            </w:r>
            <w:r w:rsidRPr="00096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(Токарев Ю.Е.)</w:t>
            </w:r>
          </w:p>
        </w:tc>
      </w:tr>
      <w:tr w:rsidR="00014F4D" w:rsidTr="00664E8F">
        <w:tc>
          <w:tcPr>
            <w:tcW w:w="808" w:type="dxa"/>
          </w:tcPr>
          <w:p w:rsidR="00014F4D" w:rsidRPr="00014F4D" w:rsidRDefault="00664E8F" w:rsidP="00014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014F4D" w:rsidRPr="00014F4D" w:rsidRDefault="00014F4D" w:rsidP="00014F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в решение Совета народных депутатов «О денежном содержании муниципальных служащих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Ольшанском</w:t>
            </w:r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сельском поселении </w:t>
            </w:r>
            <w:proofErr w:type="spellStart"/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Острогожского</w:t>
            </w:r>
            <w:proofErr w:type="spellEnd"/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района Воронежской области»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014F4D" w:rsidRPr="00014F4D" w:rsidRDefault="00833706" w:rsidP="00014F4D">
            <w:pPr>
              <w:tabs>
                <w:tab w:val="left" w:pos="708"/>
              </w:tabs>
              <w:suppressAutoHyphens/>
              <w:overflowPunct w:val="0"/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</w:tcPr>
          <w:p w:rsidR="00014F4D" w:rsidRPr="00014F4D" w:rsidRDefault="00014F4D" w:rsidP="00014F4D">
            <w:pPr>
              <w:rPr>
                <w:lang w:val="ru-RU"/>
              </w:rPr>
            </w:pPr>
            <w:r w:rsidRPr="00096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Ольшанского сельского поселения (Токарев Ю.Е.)</w:t>
            </w:r>
          </w:p>
        </w:tc>
      </w:tr>
      <w:tr w:rsidR="00014F4D" w:rsidTr="00664E8F">
        <w:tc>
          <w:tcPr>
            <w:tcW w:w="808" w:type="dxa"/>
          </w:tcPr>
          <w:p w:rsidR="00014F4D" w:rsidRPr="00014F4D" w:rsidRDefault="00664E8F" w:rsidP="00014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014F4D" w:rsidRPr="00014F4D" w:rsidRDefault="00014F4D" w:rsidP="00014F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в Положение об оплате труда выборного должностного лица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Ольшанского</w:t>
            </w:r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 </w:t>
            </w:r>
            <w:proofErr w:type="spellStart"/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Острогожского</w:t>
            </w:r>
            <w:proofErr w:type="spellEnd"/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района, осуществляющего свои полномочия на постоянной основе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014F4D" w:rsidRPr="00014F4D" w:rsidRDefault="00833706" w:rsidP="00014F4D">
            <w:pPr>
              <w:tabs>
                <w:tab w:val="left" w:pos="708"/>
              </w:tabs>
              <w:suppressAutoHyphens/>
              <w:overflowPunct w:val="0"/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</w:tcPr>
          <w:p w:rsidR="00014F4D" w:rsidRPr="00014F4D" w:rsidRDefault="00014F4D" w:rsidP="00014F4D">
            <w:pPr>
              <w:rPr>
                <w:lang w:val="ru-RU"/>
              </w:rPr>
            </w:pPr>
            <w:r w:rsidRPr="00096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Ольшанского сельского поселения (Токарев Ю.Е.)</w:t>
            </w:r>
          </w:p>
        </w:tc>
      </w:tr>
      <w:tr w:rsidR="00014F4D" w:rsidTr="00664E8F">
        <w:tc>
          <w:tcPr>
            <w:tcW w:w="808" w:type="dxa"/>
          </w:tcPr>
          <w:p w:rsidR="00014F4D" w:rsidRPr="00014F4D" w:rsidRDefault="00664E8F" w:rsidP="00014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014F4D" w:rsidRPr="00014F4D" w:rsidRDefault="00014F4D" w:rsidP="00014F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в Положение об оплате труда работников, замещающих должности, не являющиеся должностями муниципальной службы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Ольшанском</w:t>
            </w:r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сельском поселении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014F4D" w:rsidRPr="00014F4D" w:rsidRDefault="00833706" w:rsidP="00014F4D">
            <w:pPr>
              <w:tabs>
                <w:tab w:val="left" w:pos="708"/>
              </w:tabs>
              <w:suppressAutoHyphens/>
              <w:overflowPunct w:val="0"/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</w:tcPr>
          <w:p w:rsidR="00014F4D" w:rsidRPr="00014F4D" w:rsidRDefault="00014F4D" w:rsidP="00014F4D">
            <w:pPr>
              <w:rPr>
                <w:lang w:val="ru-RU"/>
              </w:rPr>
            </w:pPr>
            <w:r w:rsidRPr="00096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Ольшанского сельского поселения (Токарев Ю.Е.)</w:t>
            </w:r>
          </w:p>
        </w:tc>
      </w:tr>
      <w:tr w:rsidR="00833706" w:rsidTr="00664E8F">
        <w:tc>
          <w:tcPr>
            <w:tcW w:w="808" w:type="dxa"/>
          </w:tcPr>
          <w:p w:rsidR="00833706" w:rsidRPr="00014F4D" w:rsidRDefault="00664E8F" w:rsidP="0083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4589" w:type="dxa"/>
          </w:tcPr>
          <w:p w:rsidR="00833706" w:rsidRPr="00833706" w:rsidRDefault="00833706" w:rsidP="008337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бюджете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Ольшанского</w:t>
            </w: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 </w:t>
            </w:r>
            <w:proofErr w:type="spellStart"/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Острогожского</w:t>
            </w:r>
            <w:proofErr w:type="spellEnd"/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йона Воронежской области на 2023 год и на плановый период 2024 и 2025</w:t>
            </w: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годов</w:t>
            </w:r>
          </w:p>
        </w:tc>
        <w:tc>
          <w:tcPr>
            <w:tcW w:w="1796" w:type="dxa"/>
          </w:tcPr>
          <w:p w:rsidR="00833706" w:rsidRPr="00833706" w:rsidRDefault="00833706" w:rsidP="00833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</w:tcPr>
          <w:p w:rsidR="00833706" w:rsidRPr="00014F4D" w:rsidRDefault="00833706" w:rsidP="0083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6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Ольшанского сельского поселения (Токарев Ю.Е.)</w:t>
            </w:r>
          </w:p>
        </w:tc>
      </w:tr>
      <w:tr w:rsidR="00833706" w:rsidTr="00992060">
        <w:tc>
          <w:tcPr>
            <w:tcW w:w="9571" w:type="dxa"/>
            <w:gridSpan w:val="4"/>
          </w:tcPr>
          <w:p w:rsidR="00833706" w:rsidRPr="00833706" w:rsidRDefault="00833706" w:rsidP="005C7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bidi="ar-SA"/>
              </w:rPr>
              <w:t xml:space="preserve">2. </w:t>
            </w:r>
            <w:r w:rsidRPr="008337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bidi="ar-SA"/>
              </w:rPr>
              <w:t>Вопросы для рассмотрения администрацией Ольшанского сельского поселения</w:t>
            </w:r>
          </w:p>
        </w:tc>
      </w:tr>
      <w:tr w:rsidR="00833706" w:rsidTr="00664E8F">
        <w:tc>
          <w:tcPr>
            <w:tcW w:w="808" w:type="dxa"/>
          </w:tcPr>
          <w:p w:rsidR="00833706" w:rsidRPr="00014F4D" w:rsidRDefault="00664E8F" w:rsidP="0083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589" w:type="dxa"/>
          </w:tcPr>
          <w:p w:rsidR="00833706" w:rsidRPr="00833706" w:rsidRDefault="00833706" w:rsidP="008337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утвер</w:t>
            </w:r>
            <w:r w:rsidR="00120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ждении плана мероприятий на 2024</w:t>
            </w: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год, направленных на противодействие экстремисткой деятельности в межнациональных отношениях и профилактику террористических актов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Ольшанского</w:t>
            </w: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796" w:type="dxa"/>
          </w:tcPr>
          <w:p w:rsidR="00833706" w:rsidRPr="00833706" w:rsidRDefault="00833706" w:rsidP="00833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</w:tcPr>
          <w:p w:rsidR="00833706" w:rsidRPr="00664E8F" w:rsidRDefault="00664E8F" w:rsidP="00833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Ведкщий</w:t>
            </w:r>
            <w:proofErr w:type="spellEnd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специалтст</w:t>
            </w:r>
            <w:proofErr w:type="spellEnd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Коробкина</w:t>
            </w:r>
            <w:proofErr w:type="spellEnd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А.А.)</w:t>
            </w:r>
          </w:p>
        </w:tc>
      </w:tr>
      <w:tr w:rsidR="00664E8F" w:rsidTr="00664E8F">
        <w:tc>
          <w:tcPr>
            <w:tcW w:w="808" w:type="dxa"/>
          </w:tcPr>
          <w:p w:rsidR="00664E8F" w:rsidRPr="00664E8F" w:rsidRDefault="00664E8F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589" w:type="dxa"/>
          </w:tcPr>
          <w:p w:rsidR="00664E8F" w:rsidRPr="00833706" w:rsidRDefault="00664E8F" w:rsidP="00664E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 утверждении Плана мероприятий по противодействию распространения наркомании и алкоголизма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Ольшанс</w:t>
            </w:r>
            <w:r w:rsidR="00120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кого сельского поселения на 2024</w:t>
            </w: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796" w:type="dxa"/>
          </w:tcPr>
          <w:p w:rsidR="00664E8F" w:rsidRPr="00833706" w:rsidRDefault="00664E8F" w:rsidP="0066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</w:tcPr>
          <w:p w:rsidR="00664E8F" w:rsidRPr="00664E8F" w:rsidRDefault="00664E8F" w:rsidP="00664E8F">
            <w:pPr>
              <w:rPr>
                <w:lang w:val="ru-RU"/>
              </w:rPr>
            </w:pPr>
            <w:proofErr w:type="spellStart"/>
            <w:r w:rsidRPr="007604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Ведкщий</w:t>
            </w:r>
            <w:proofErr w:type="spellEnd"/>
            <w:r w:rsidRPr="007604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04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специалтст</w:t>
            </w:r>
            <w:proofErr w:type="spellEnd"/>
            <w:r w:rsidRPr="007604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7604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Коробкина</w:t>
            </w:r>
            <w:proofErr w:type="spellEnd"/>
            <w:r w:rsidRPr="007604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А.А.)</w:t>
            </w:r>
          </w:p>
        </w:tc>
      </w:tr>
      <w:tr w:rsidR="00833706" w:rsidTr="00664E8F">
        <w:tc>
          <w:tcPr>
            <w:tcW w:w="808" w:type="dxa"/>
          </w:tcPr>
          <w:p w:rsidR="00833706" w:rsidRPr="00664E8F" w:rsidRDefault="00B84080" w:rsidP="0083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589" w:type="dxa"/>
          </w:tcPr>
          <w:p w:rsidR="00833706" w:rsidRPr="00833706" w:rsidRDefault="00833706" w:rsidP="008337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и дополнений в муниципальную Программу «Обеспечение решения вопросов местного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Ольшанского</w:t>
            </w: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поселения»</w:t>
            </w:r>
          </w:p>
        </w:tc>
        <w:tc>
          <w:tcPr>
            <w:tcW w:w="1796" w:type="dxa"/>
          </w:tcPr>
          <w:p w:rsidR="00833706" w:rsidRPr="00833706" w:rsidRDefault="00833706" w:rsidP="00833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- 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</w:tcPr>
          <w:p w:rsidR="00833706" w:rsidRPr="00664E8F" w:rsidRDefault="00664E8F" w:rsidP="0083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6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Ольшанского сельского поселения (Токарев Ю.Е.)</w:t>
            </w:r>
          </w:p>
        </w:tc>
      </w:tr>
      <w:tr w:rsidR="00833706" w:rsidTr="00664E8F">
        <w:tc>
          <w:tcPr>
            <w:tcW w:w="808" w:type="dxa"/>
          </w:tcPr>
          <w:p w:rsidR="00833706" w:rsidRPr="00664E8F" w:rsidRDefault="00B84080" w:rsidP="0083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589" w:type="dxa"/>
          </w:tcPr>
          <w:p w:rsidR="00833706" w:rsidRPr="00833706" w:rsidRDefault="00833706" w:rsidP="008337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 утверждении стоимости гарантированного перечня услуг по погребению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Ольшанского</w:t>
            </w: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 </w:t>
            </w:r>
            <w:proofErr w:type="spellStart"/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Острогожского</w:t>
            </w:r>
            <w:proofErr w:type="spellEnd"/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района Воронежской области</w:t>
            </w:r>
          </w:p>
        </w:tc>
        <w:tc>
          <w:tcPr>
            <w:tcW w:w="1796" w:type="dxa"/>
          </w:tcPr>
          <w:p w:rsidR="00833706" w:rsidRPr="00833706" w:rsidRDefault="00833706" w:rsidP="00833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</w:tcPr>
          <w:p w:rsidR="00833706" w:rsidRPr="00664E8F" w:rsidRDefault="00664E8F" w:rsidP="0083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6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Ольшанского сельского поселения (Токарев Ю.Е.)</w:t>
            </w:r>
          </w:p>
        </w:tc>
      </w:tr>
      <w:tr w:rsidR="00833706" w:rsidTr="00664E8F">
        <w:tc>
          <w:tcPr>
            <w:tcW w:w="808" w:type="dxa"/>
          </w:tcPr>
          <w:p w:rsidR="00833706" w:rsidRPr="00664E8F" w:rsidRDefault="00B84080" w:rsidP="0083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589" w:type="dxa"/>
          </w:tcPr>
          <w:p w:rsidR="00833706" w:rsidRPr="00833706" w:rsidRDefault="00833706" w:rsidP="008337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Внесение изменений в административные </w:t>
            </w: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регламенты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Ольшанского</w:t>
            </w: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 по предоставлению муниципальных услуг</w:t>
            </w:r>
          </w:p>
        </w:tc>
        <w:tc>
          <w:tcPr>
            <w:tcW w:w="1796" w:type="dxa"/>
          </w:tcPr>
          <w:p w:rsidR="00833706" w:rsidRPr="00833706" w:rsidRDefault="00833706" w:rsidP="00833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proofErr w:type="spellEnd"/>
            <w:r w:rsidRPr="00833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3706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833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3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  <w:proofErr w:type="spellEnd"/>
          </w:p>
        </w:tc>
        <w:tc>
          <w:tcPr>
            <w:tcW w:w="2378" w:type="dxa"/>
          </w:tcPr>
          <w:p w:rsidR="00833706" w:rsidRPr="00664E8F" w:rsidRDefault="00664E8F" w:rsidP="0083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Ведкщий</w:t>
            </w:r>
            <w:proofErr w:type="spellEnd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специалтст</w:t>
            </w:r>
            <w:proofErr w:type="spellEnd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</w:t>
            </w: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Коробкина</w:t>
            </w:r>
            <w:proofErr w:type="spellEnd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А.А.)</w:t>
            </w:r>
          </w:p>
        </w:tc>
      </w:tr>
      <w:tr w:rsidR="00833706" w:rsidTr="00664E8F">
        <w:tc>
          <w:tcPr>
            <w:tcW w:w="808" w:type="dxa"/>
          </w:tcPr>
          <w:p w:rsidR="00833706" w:rsidRPr="00664E8F" w:rsidRDefault="00B84080" w:rsidP="0083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4589" w:type="dxa"/>
          </w:tcPr>
          <w:p w:rsidR="00833706" w:rsidRPr="00833706" w:rsidRDefault="00833706" w:rsidP="008337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 исполнении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Ольшанского</w:t>
            </w: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</w:t>
            </w:r>
            <w:r w:rsidR="00120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ения за 1, 2, 3, 4 кварталы 2024</w:t>
            </w: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1796" w:type="dxa"/>
          </w:tcPr>
          <w:p w:rsidR="00833706" w:rsidRPr="00833706" w:rsidRDefault="00833706" w:rsidP="00833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70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2378" w:type="dxa"/>
          </w:tcPr>
          <w:p w:rsidR="00833706" w:rsidRPr="00664E8F" w:rsidRDefault="00664E8F" w:rsidP="0083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6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Ольшанского сельского поселения (Токарев Ю.Е.)</w:t>
            </w:r>
          </w:p>
        </w:tc>
      </w:tr>
      <w:tr w:rsidR="00833706" w:rsidTr="00664E8F">
        <w:tc>
          <w:tcPr>
            <w:tcW w:w="808" w:type="dxa"/>
          </w:tcPr>
          <w:p w:rsidR="00833706" w:rsidRPr="00664E8F" w:rsidRDefault="00B84080" w:rsidP="005C7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4589" w:type="dxa"/>
          </w:tcPr>
          <w:p w:rsidR="00833706" w:rsidRPr="00664E8F" w:rsidRDefault="00664E8F" w:rsidP="002D72C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4E8F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О повышении (индексации) должностных окладов, работников, замещающих должности, не являющиеся должностями муниципальной службы </w:t>
            </w:r>
            <w:r w:rsidR="002D72CC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Ольшанского сельского поселения</w:t>
            </w:r>
          </w:p>
        </w:tc>
        <w:tc>
          <w:tcPr>
            <w:tcW w:w="1796" w:type="dxa"/>
          </w:tcPr>
          <w:p w:rsidR="00833706" w:rsidRPr="00664E8F" w:rsidRDefault="00664E8F" w:rsidP="00014F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378" w:type="dxa"/>
          </w:tcPr>
          <w:p w:rsidR="00833706" w:rsidRPr="00664E8F" w:rsidRDefault="00664E8F" w:rsidP="005C7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6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Ольшанского сельского поселения (Токарев Ю.Е.)</w:t>
            </w:r>
          </w:p>
        </w:tc>
      </w:tr>
      <w:tr w:rsidR="00664E8F" w:rsidTr="003975A1">
        <w:tc>
          <w:tcPr>
            <w:tcW w:w="9571" w:type="dxa"/>
            <w:gridSpan w:val="4"/>
          </w:tcPr>
          <w:p w:rsidR="00664E8F" w:rsidRPr="00664E8F" w:rsidRDefault="00664E8F" w:rsidP="005C7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Общие</w:t>
            </w:r>
          </w:p>
        </w:tc>
      </w:tr>
      <w:tr w:rsidR="00664E8F" w:rsidTr="00137429">
        <w:tc>
          <w:tcPr>
            <w:tcW w:w="808" w:type="dxa"/>
          </w:tcPr>
          <w:p w:rsidR="00664E8F" w:rsidRPr="00664E8F" w:rsidRDefault="00664E8F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664E8F" w:rsidRPr="00664E8F" w:rsidRDefault="00664E8F" w:rsidP="00664E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E8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муниципальные нормативные правовые акты </w:t>
            </w:r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признание утратившими силу некоторых НПА </w:t>
            </w:r>
            <w:r w:rsidRPr="00664E8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 целях приведения в соответствие с действующим законодательством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64E8F" w:rsidRPr="00664E8F" w:rsidRDefault="00664E8F" w:rsidP="00664E8F">
            <w:pPr>
              <w:tabs>
                <w:tab w:val="left" w:pos="708"/>
              </w:tabs>
              <w:suppressAutoHyphens/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 по необходимости</w:t>
            </w:r>
          </w:p>
        </w:tc>
        <w:tc>
          <w:tcPr>
            <w:tcW w:w="2378" w:type="dxa"/>
          </w:tcPr>
          <w:p w:rsidR="00664E8F" w:rsidRPr="00664E8F" w:rsidRDefault="00120BE1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</w:t>
            </w:r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щий </w:t>
            </w:r>
            <w:proofErr w:type="spellStart"/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специалтст</w:t>
            </w:r>
            <w:proofErr w:type="spellEnd"/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Коробкина</w:t>
            </w:r>
            <w:proofErr w:type="spellEnd"/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А.А.)</w:t>
            </w:r>
          </w:p>
        </w:tc>
      </w:tr>
      <w:tr w:rsidR="00664E8F" w:rsidTr="00137429">
        <w:tc>
          <w:tcPr>
            <w:tcW w:w="808" w:type="dxa"/>
          </w:tcPr>
          <w:p w:rsidR="00664E8F" w:rsidRPr="00664E8F" w:rsidRDefault="00664E8F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664E8F" w:rsidRPr="00664E8F" w:rsidRDefault="00664E8F" w:rsidP="00664E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E8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муниципальные нормативные правовые акты </w:t>
            </w:r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признание утратившими силу некоторых НПА </w:t>
            </w:r>
            <w:r w:rsidRPr="00664E8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 соответствии с поступившими актами прокурорского реагирования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64E8F" w:rsidRPr="00664E8F" w:rsidRDefault="00664E8F" w:rsidP="00664E8F">
            <w:pPr>
              <w:tabs>
                <w:tab w:val="left" w:pos="708"/>
              </w:tabs>
              <w:suppressAutoHyphens/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64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664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  <w:proofErr w:type="spellEnd"/>
          </w:p>
        </w:tc>
        <w:tc>
          <w:tcPr>
            <w:tcW w:w="2378" w:type="dxa"/>
          </w:tcPr>
          <w:p w:rsidR="00664E8F" w:rsidRPr="00664E8F" w:rsidRDefault="00120BE1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</w:t>
            </w:r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щий </w:t>
            </w:r>
            <w:proofErr w:type="spellStart"/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специалтст</w:t>
            </w:r>
            <w:proofErr w:type="spellEnd"/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Коробкина</w:t>
            </w:r>
            <w:proofErr w:type="spellEnd"/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А.А.)</w:t>
            </w:r>
          </w:p>
        </w:tc>
      </w:tr>
      <w:tr w:rsidR="00664E8F" w:rsidTr="00137429">
        <w:tc>
          <w:tcPr>
            <w:tcW w:w="808" w:type="dxa"/>
          </w:tcPr>
          <w:p w:rsidR="00664E8F" w:rsidRPr="00664E8F" w:rsidRDefault="00664E8F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664E8F" w:rsidRPr="00664E8F" w:rsidRDefault="00664E8F" w:rsidP="00664E8F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муниципальных правовых актов в соответствии с действующим законодательством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64E8F" w:rsidRPr="00664E8F" w:rsidRDefault="00664E8F" w:rsidP="00664E8F">
            <w:pPr>
              <w:tabs>
                <w:tab w:val="left" w:pos="708"/>
              </w:tabs>
              <w:suppressAutoHyphens/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 по необходимости</w:t>
            </w:r>
          </w:p>
        </w:tc>
        <w:tc>
          <w:tcPr>
            <w:tcW w:w="2378" w:type="dxa"/>
          </w:tcPr>
          <w:p w:rsidR="00664E8F" w:rsidRPr="00664E8F" w:rsidRDefault="00120BE1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</w:t>
            </w:r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щий </w:t>
            </w:r>
            <w:proofErr w:type="spellStart"/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специалтст</w:t>
            </w:r>
            <w:proofErr w:type="spellEnd"/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Коробкина</w:t>
            </w:r>
            <w:proofErr w:type="spellEnd"/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А.А.)</w:t>
            </w:r>
          </w:p>
        </w:tc>
      </w:tr>
      <w:tr w:rsidR="00664E8F" w:rsidTr="00137429">
        <w:tc>
          <w:tcPr>
            <w:tcW w:w="808" w:type="dxa"/>
          </w:tcPr>
          <w:p w:rsidR="00664E8F" w:rsidRPr="00664E8F" w:rsidRDefault="00664E8F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664E8F" w:rsidRPr="00664E8F" w:rsidRDefault="00664E8F" w:rsidP="00664E8F">
            <w:pPr>
              <w:tabs>
                <w:tab w:val="left" w:pos="708"/>
              </w:tabs>
              <w:suppressAutoHyphens/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публичных слушаний по обсуждению проектов НПА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64E8F" w:rsidRPr="00664E8F" w:rsidRDefault="00664E8F" w:rsidP="00664E8F">
            <w:pPr>
              <w:tabs>
                <w:tab w:val="left" w:pos="708"/>
              </w:tabs>
              <w:suppressAutoHyphens/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 по необходимости</w:t>
            </w:r>
          </w:p>
        </w:tc>
        <w:tc>
          <w:tcPr>
            <w:tcW w:w="2378" w:type="dxa"/>
          </w:tcPr>
          <w:p w:rsidR="00664E8F" w:rsidRPr="00664E8F" w:rsidRDefault="00664E8F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64E8F" w:rsidTr="00137429">
        <w:tc>
          <w:tcPr>
            <w:tcW w:w="808" w:type="dxa"/>
          </w:tcPr>
          <w:p w:rsidR="00664E8F" w:rsidRPr="00664E8F" w:rsidRDefault="00664E8F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664E8F" w:rsidRPr="00664E8F" w:rsidRDefault="00664E8F" w:rsidP="00664E8F">
            <w:pPr>
              <w:tabs>
                <w:tab w:val="left" w:pos="708"/>
              </w:tabs>
              <w:suppressAutoHyphens/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проектов НПА в связи с изменениями федерального законодательства в сфере закупок товаров, работ, услуг для обеспечения муниципальных нужд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64E8F" w:rsidRPr="00664E8F" w:rsidRDefault="00664E8F" w:rsidP="00664E8F">
            <w:pPr>
              <w:tabs>
                <w:tab w:val="left" w:pos="708"/>
              </w:tabs>
              <w:suppressAutoHyphens/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 по необходимости</w:t>
            </w:r>
          </w:p>
        </w:tc>
        <w:tc>
          <w:tcPr>
            <w:tcW w:w="2378" w:type="dxa"/>
          </w:tcPr>
          <w:p w:rsidR="00664E8F" w:rsidRPr="00664E8F" w:rsidRDefault="00120BE1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</w:t>
            </w:r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щий </w:t>
            </w:r>
            <w:proofErr w:type="spellStart"/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специалтст</w:t>
            </w:r>
            <w:proofErr w:type="spellEnd"/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Коробкина</w:t>
            </w:r>
            <w:proofErr w:type="spellEnd"/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А.А.)</w:t>
            </w:r>
          </w:p>
        </w:tc>
      </w:tr>
      <w:tr w:rsidR="00664E8F" w:rsidTr="00137429">
        <w:tc>
          <w:tcPr>
            <w:tcW w:w="808" w:type="dxa"/>
          </w:tcPr>
          <w:p w:rsidR="00664E8F" w:rsidRPr="00664E8F" w:rsidRDefault="00664E8F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664E8F" w:rsidRPr="00664E8F" w:rsidRDefault="00664E8F" w:rsidP="00664E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проектов решений и материалов для рассмотрения на заседаниях Совета народных депутатов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Ольшанского</w:t>
            </w:r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64E8F" w:rsidRPr="00664E8F" w:rsidRDefault="00664E8F" w:rsidP="0066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E8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664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78" w:type="dxa"/>
          </w:tcPr>
          <w:p w:rsidR="00664E8F" w:rsidRPr="00664E8F" w:rsidRDefault="00120BE1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</w:t>
            </w:r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щий </w:t>
            </w:r>
            <w:proofErr w:type="spellStart"/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специалтст</w:t>
            </w:r>
            <w:proofErr w:type="spellEnd"/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Коробкина</w:t>
            </w:r>
            <w:proofErr w:type="spellEnd"/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А.А.)</w:t>
            </w:r>
          </w:p>
        </w:tc>
      </w:tr>
      <w:tr w:rsidR="00664E8F" w:rsidTr="00137429">
        <w:tc>
          <w:tcPr>
            <w:tcW w:w="808" w:type="dxa"/>
          </w:tcPr>
          <w:p w:rsidR="00664E8F" w:rsidRPr="00664E8F" w:rsidRDefault="00664E8F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664E8F" w:rsidRPr="00664E8F" w:rsidRDefault="00664E8F" w:rsidP="00664E8F">
            <w:pPr>
              <w:tabs>
                <w:tab w:val="left" w:pos="708"/>
              </w:tabs>
              <w:suppressAutoHyphens/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Представление проектов НПА в </w:t>
            </w: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Острогожскую</w:t>
            </w:r>
            <w:proofErr w:type="spellEnd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межрайонную прокуратуру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64E8F" w:rsidRPr="00664E8F" w:rsidRDefault="00664E8F" w:rsidP="00664E8F">
            <w:pPr>
              <w:tabs>
                <w:tab w:val="left" w:pos="708"/>
              </w:tabs>
              <w:suppressAutoHyphens/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E8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664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78" w:type="dxa"/>
          </w:tcPr>
          <w:p w:rsidR="00664E8F" w:rsidRPr="00664E8F" w:rsidRDefault="00120BE1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</w:t>
            </w:r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щий </w:t>
            </w:r>
            <w:proofErr w:type="spellStart"/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специалтст</w:t>
            </w:r>
            <w:proofErr w:type="spellEnd"/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Коробкина</w:t>
            </w:r>
            <w:proofErr w:type="spellEnd"/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А.А.)</w:t>
            </w:r>
          </w:p>
        </w:tc>
      </w:tr>
      <w:tr w:rsidR="00664E8F" w:rsidTr="00137429">
        <w:tc>
          <w:tcPr>
            <w:tcW w:w="808" w:type="dxa"/>
          </w:tcPr>
          <w:p w:rsidR="00664E8F" w:rsidRPr="00664E8F" w:rsidRDefault="00664E8F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664E8F" w:rsidRPr="00664E8F" w:rsidRDefault="00664E8F" w:rsidP="00664E8F">
            <w:pPr>
              <w:pStyle w:val="a8"/>
              <w:rPr>
                <w:lang w:val="ru-RU"/>
              </w:rPr>
            </w:pPr>
            <w:r w:rsidRPr="00664E8F">
              <w:rPr>
                <w:lang w:val="ru-RU"/>
              </w:rPr>
              <w:t xml:space="preserve">Принятие модельных муниципальных нормативных правовых актов, направленных </w:t>
            </w:r>
            <w:proofErr w:type="spellStart"/>
            <w:r w:rsidRPr="00664E8F">
              <w:rPr>
                <w:lang w:val="ru-RU"/>
              </w:rPr>
              <w:t>Острогожской</w:t>
            </w:r>
            <w:proofErr w:type="spellEnd"/>
            <w:r w:rsidRPr="00664E8F">
              <w:rPr>
                <w:lang w:val="ru-RU"/>
              </w:rPr>
              <w:t xml:space="preserve"> межрайонной прокуратурой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64E8F" w:rsidRPr="00664E8F" w:rsidRDefault="00664E8F" w:rsidP="00664E8F">
            <w:pPr>
              <w:tabs>
                <w:tab w:val="left" w:pos="708"/>
              </w:tabs>
              <w:suppressAutoHyphens/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64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664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  <w:proofErr w:type="spellEnd"/>
          </w:p>
        </w:tc>
        <w:tc>
          <w:tcPr>
            <w:tcW w:w="2378" w:type="dxa"/>
          </w:tcPr>
          <w:p w:rsidR="00664E8F" w:rsidRPr="00664E8F" w:rsidRDefault="00120BE1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</w:t>
            </w:r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щий </w:t>
            </w:r>
            <w:proofErr w:type="spellStart"/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специалтст</w:t>
            </w:r>
            <w:proofErr w:type="spellEnd"/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Коробкина</w:t>
            </w:r>
            <w:proofErr w:type="spellEnd"/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А.А.)</w:t>
            </w:r>
          </w:p>
        </w:tc>
      </w:tr>
      <w:tr w:rsidR="00664E8F" w:rsidTr="00137429">
        <w:tc>
          <w:tcPr>
            <w:tcW w:w="808" w:type="dxa"/>
          </w:tcPr>
          <w:p w:rsidR="00664E8F" w:rsidRPr="00664E8F" w:rsidRDefault="00664E8F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664E8F" w:rsidRPr="00664E8F" w:rsidRDefault="00664E8F" w:rsidP="00664E8F">
            <w:pPr>
              <w:tabs>
                <w:tab w:val="left" w:pos="708"/>
              </w:tabs>
              <w:suppressAutoHyphens/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на официальном сайте администрации сельского поселения проектов НПА, НПА и прочей информации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64E8F" w:rsidRPr="00664E8F" w:rsidRDefault="00664E8F" w:rsidP="00664E8F">
            <w:pPr>
              <w:tabs>
                <w:tab w:val="left" w:pos="708"/>
              </w:tabs>
              <w:suppressAutoHyphens/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E8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664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78" w:type="dxa"/>
          </w:tcPr>
          <w:p w:rsidR="00664E8F" w:rsidRPr="00664E8F" w:rsidRDefault="00120BE1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</w:t>
            </w:r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щий </w:t>
            </w:r>
            <w:proofErr w:type="spellStart"/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специалтст</w:t>
            </w:r>
            <w:proofErr w:type="spellEnd"/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Коробкина</w:t>
            </w:r>
            <w:proofErr w:type="spellEnd"/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А.А.)</w:t>
            </w:r>
          </w:p>
        </w:tc>
      </w:tr>
      <w:tr w:rsidR="00664E8F" w:rsidTr="00137429">
        <w:tc>
          <w:tcPr>
            <w:tcW w:w="808" w:type="dxa"/>
          </w:tcPr>
          <w:p w:rsidR="00664E8F" w:rsidRPr="00664E8F" w:rsidRDefault="00664E8F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664E8F" w:rsidRPr="00664E8F" w:rsidRDefault="00664E8F" w:rsidP="002D72CC">
            <w:pPr>
              <w:tabs>
                <w:tab w:val="left" w:pos="4226"/>
                <w:tab w:val="left" w:pos="462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Плана нормотворческой деятельности органов местного самоуправления </w:t>
            </w:r>
            <w:r w:rsidR="002D7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Ольшанского</w:t>
            </w:r>
            <w:r w:rsidR="00120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 на 2024</w:t>
            </w:r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64E8F" w:rsidRPr="00664E8F" w:rsidRDefault="00B84080" w:rsidP="00664E8F">
            <w:pPr>
              <w:tabs>
                <w:tab w:val="left" w:pos="708"/>
              </w:tabs>
              <w:suppressAutoHyphens/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квар</w:t>
            </w:r>
            <w:r w:rsidR="00120BE1">
              <w:rPr>
                <w:rFonts w:ascii="Times New Roman" w:hAnsi="Times New Roman" w:cs="Times New Roman"/>
                <w:bCs/>
                <w:sz w:val="24"/>
                <w:szCs w:val="24"/>
              </w:rPr>
              <w:t>тал</w:t>
            </w:r>
            <w:proofErr w:type="spellEnd"/>
            <w:r w:rsidR="00120B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2024</w:t>
            </w:r>
          </w:p>
        </w:tc>
        <w:tc>
          <w:tcPr>
            <w:tcW w:w="2378" w:type="dxa"/>
          </w:tcPr>
          <w:p w:rsidR="00664E8F" w:rsidRPr="00664E8F" w:rsidRDefault="00120BE1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</w:t>
            </w:r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щий </w:t>
            </w:r>
            <w:proofErr w:type="spellStart"/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специалтст</w:t>
            </w:r>
            <w:proofErr w:type="spellEnd"/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Коробкина</w:t>
            </w:r>
            <w:proofErr w:type="spellEnd"/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А.А.)</w:t>
            </w:r>
          </w:p>
        </w:tc>
      </w:tr>
    </w:tbl>
    <w:p w:rsidR="00A1387B" w:rsidRDefault="00A1387B">
      <w:pPr>
        <w:rPr>
          <w:rFonts w:ascii="Times New Roman" w:eastAsiaTheme="minorHAnsi" w:hAnsi="Times New Roman" w:cs="Times New Roman"/>
          <w:b/>
          <w:sz w:val="24"/>
          <w:szCs w:val="24"/>
          <w:lang w:eastAsia="en-US" w:bidi="en-US"/>
        </w:rPr>
      </w:pPr>
    </w:p>
    <w:p w:rsidR="00A1387B" w:rsidRPr="00A1387B" w:rsidRDefault="00A1387B" w:rsidP="00A138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387B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A1387B" w:rsidRPr="00A1387B" w:rsidRDefault="00A1387B" w:rsidP="00A138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387B">
        <w:rPr>
          <w:rFonts w:ascii="Times New Roman" w:eastAsia="Times New Roman" w:hAnsi="Times New Roman" w:cs="Times New Roman"/>
          <w:sz w:val="24"/>
          <w:szCs w:val="24"/>
        </w:rPr>
        <w:t>Глава Ольшанского сельского поселения</w:t>
      </w:r>
    </w:p>
    <w:p w:rsidR="00A1387B" w:rsidRPr="00A1387B" w:rsidRDefault="00A1387B" w:rsidP="00A138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387B">
        <w:rPr>
          <w:rFonts w:ascii="Times New Roman" w:eastAsia="Times New Roman" w:hAnsi="Times New Roman" w:cs="Times New Roman"/>
          <w:sz w:val="24"/>
          <w:szCs w:val="24"/>
        </w:rPr>
        <w:t>Острогожского</w:t>
      </w:r>
      <w:proofErr w:type="spellEnd"/>
      <w:r w:rsidRPr="00A1387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A1387B" w:rsidRPr="00A1387B" w:rsidRDefault="00A1387B" w:rsidP="00A138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387B"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</w:p>
    <w:p w:rsidR="00A1387B" w:rsidRPr="00A1387B" w:rsidRDefault="00A1387B" w:rsidP="00A138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387B">
        <w:rPr>
          <w:rFonts w:ascii="Times New Roman" w:eastAsia="Times New Roman" w:hAnsi="Times New Roman" w:cs="Times New Roman"/>
          <w:sz w:val="24"/>
          <w:szCs w:val="24"/>
        </w:rPr>
        <w:t>_______________ Ю.Е. Токарев</w:t>
      </w:r>
    </w:p>
    <w:p w:rsidR="00A1387B" w:rsidRPr="00A1387B" w:rsidRDefault="00120BE1" w:rsidP="00A138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«11» января 2024</w:t>
      </w:r>
      <w:r w:rsidR="00A1387B" w:rsidRPr="00A1387B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1387B" w:rsidRPr="00A1387B" w:rsidRDefault="00A1387B" w:rsidP="00A138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387B" w:rsidRPr="00A1387B" w:rsidRDefault="00A1387B" w:rsidP="00A138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387B">
        <w:rPr>
          <w:rFonts w:ascii="Times New Roman" w:eastAsia="Times New Roman" w:hAnsi="Times New Roman" w:cs="Times New Roman"/>
          <w:sz w:val="24"/>
          <w:szCs w:val="24"/>
        </w:rPr>
        <w:t>А К Т</w:t>
      </w:r>
    </w:p>
    <w:p w:rsidR="00A1387B" w:rsidRPr="00A1387B" w:rsidRDefault="00A1387B" w:rsidP="00A138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387B" w:rsidRPr="00A1387B" w:rsidRDefault="00A1387B" w:rsidP="00A138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1387B">
        <w:rPr>
          <w:rFonts w:ascii="Times New Roman" w:eastAsia="Times New Roman" w:hAnsi="Times New Roman" w:cs="Times New Roman"/>
          <w:sz w:val="24"/>
          <w:szCs w:val="24"/>
        </w:rPr>
        <w:t xml:space="preserve">обнародования постановления главы Ольшанского сельского поселения </w:t>
      </w:r>
      <w:proofErr w:type="spellStart"/>
      <w:r w:rsidRPr="00A1387B">
        <w:rPr>
          <w:rFonts w:ascii="Times New Roman" w:eastAsia="Times New Roman" w:hAnsi="Times New Roman" w:cs="Times New Roman"/>
          <w:sz w:val="24"/>
          <w:szCs w:val="24"/>
        </w:rPr>
        <w:t>Острогожского</w:t>
      </w:r>
      <w:proofErr w:type="spellEnd"/>
      <w:r w:rsidR="00120BE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от 11 января 2024 года № 1</w:t>
      </w:r>
      <w:r w:rsidRPr="00A1387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A1387B">
        <w:rPr>
          <w:rFonts w:ascii="Times New Roman" w:hAnsi="Times New Roman" w:cs="Times New Roman"/>
          <w:b/>
          <w:sz w:val="24"/>
          <w:szCs w:val="24"/>
        </w:rPr>
        <w:t>Об утверждении перспективного плана работы органов местного самоуправления Ольшанс</w:t>
      </w:r>
      <w:r w:rsidR="00120BE1">
        <w:rPr>
          <w:rFonts w:ascii="Times New Roman" w:hAnsi="Times New Roman" w:cs="Times New Roman"/>
          <w:b/>
          <w:sz w:val="24"/>
          <w:szCs w:val="24"/>
        </w:rPr>
        <w:t>кого сельского поселения на 2024</w:t>
      </w:r>
      <w:r w:rsidRPr="00A1387B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A1387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1387B" w:rsidRPr="00A1387B" w:rsidRDefault="00A1387B" w:rsidP="00A1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387B" w:rsidRPr="00A1387B" w:rsidRDefault="00120BE1" w:rsidP="00A1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«11</w:t>
      </w:r>
      <w:r w:rsidR="00B8408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января 2024</w:t>
      </w:r>
      <w:r w:rsidR="00A1387B" w:rsidRPr="00A1387B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1387B" w:rsidRPr="00A1387B" w:rsidRDefault="00A1387B" w:rsidP="00A1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87B">
        <w:rPr>
          <w:rFonts w:ascii="Times New Roman" w:eastAsia="Times New Roman" w:hAnsi="Times New Roman" w:cs="Times New Roman"/>
          <w:sz w:val="24"/>
          <w:szCs w:val="24"/>
        </w:rPr>
        <w:t>с. Нижний Ольшан</w:t>
      </w:r>
    </w:p>
    <w:p w:rsidR="00A1387B" w:rsidRPr="00A1387B" w:rsidRDefault="00A1387B" w:rsidP="00A1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387B" w:rsidRPr="00A1387B" w:rsidRDefault="00A1387B" w:rsidP="00A1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87B">
        <w:rPr>
          <w:rFonts w:ascii="Times New Roman" w:eastAsia="Times New Roman" w:hAnsi="Times New Roman" w:cs="Times New Roman"/>
          <w:sz w:val="24"/>
          <w:szCs w:val="24"/>
        </w:rPr>
        <w:t xml:space="preserve">Специальная комиссия по обнародованию муниципальных правовых актов Ольшанского сельского поселения </w:t>
      </w:r>
      <w:proofErr w:type="spellStart"/>
      <w:r w:rsidRPr="00A1387B">
        <w:rPr>
          <w:rFonts w:ascii="Times New Roman" w:eastAsia="Times New Roman" w:hAnsi="Times New Roman" w:cs="Times New Roman"/>
          <w:sz w:val="24"/>
          <w:szCs w:val="24"/>
        </w:rPr>
        <w:t>Острогожского</w:t>
      </w:r>
      <w:proofErr w:type="spellEnd"/>
      <w:r w:rsidRPr="00A1387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 составе:</w:t>
      </w:r>
    </w:p>
    <w:p w:rsidR="00A1387B" w:rsidRPr="00A1387B" w:rsidRDefault="00A1387B" w:rsidP="00A1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87B">
        <w:rPr>
          <w:rFonts w:ascii="Times New Roman" w:eastAsia="Times New Roman" w:hAnsi="Times New Roman" w:cs="Times New Roman"/>
          <w:sz w:val="24"/>
          <w:szCs w:val="24"/>
        </w:rPr>
        <w:t>- председатель специальной комиссии – Токарев Ю.Е.- глава Ольшанского сельского поселения;</w:t>
      </w:r>
    </w:p>
    <w:p w:rsidR="00A1387B" w:rsidRPr="00A1387B" w:rsidRDefault="00A1387B" w:rsidP="00A1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87B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A1387B" w:rsidRPr="00A1387B" w:rsidRDefault="00A1387B" w:rsidP="00A1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87B">
        <w:rPr>
          <w:rFonts w:ascii="Times New Roman" w:eastAsia="Times New Roman" w:hAnsi="Times New Roman" w:cs="Times New Roman"/>
          <w:sz w:val="24"/>
          <w:szCs w:val="24"/>
        </w:rPr>
        <w:t>- Пушкарёва Е.И.- зам. председателя Совета народных депутатов Ольшанского сельского поселения;</w:t>
      </w:r>
    </w:p>
    <w:p w:rsidR="00A1387B" w:rsidRPr="00A1387B" w:rsidRDefault="00A1387B" w:rsidP="00A1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87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1387B">
        <w:rPr>
          <w:rFonts w:ascii="Times New Roman" w:eastAsia="Times New Roman" w:hAnsi="Times New Roman" w:cs="Times New Roman"/>
          <w:sz w:val="24"/>
          <w:szCs w:val="24"/>
        </w:rPr>
        <w:t>Жаронкина</w:t>
      </w:r>
      <w:proofErr w:type="spellEnd"/>
      <w:r w:rsidRPr="00A1387B">
        <w:rPr>
          <w:rFonts w:ascii="Times New Roman" w:eastAsia="Times New Roman" w:hAnsi="Times New Roman" w:cs="Times New Roman"/>
          <w:sz w:val="24"/>
          <w:szCs w:val="24"/>
        </w:rPr>
        <w:t xml:space="preserve"> В.В.- депутат Совета народных депутатов Ольшанского сельского поселения;</w:t>
      </w:r>
    </w:p>
    <w:p w:rsidR="00A1387B" w:rsidRPr="00A1387B" w:rsidRDefault="00A1387B" w:rsidP="00A1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87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1387B">
        <w:rPr>
          <w:rFonts w:ascii="Times New Roman" w:eastAsia="Times New Roman" w:hAnsi="Times New Roman" w:cs="Times New Roman"/>
          <w:sz w:val="24"/>
          <w:szCs w:val="24"/>
        </w:rPr>
        <w:t>Коробкина</w:t>
      </w:r>
      <w:proofErr w:type="spellEnd"/>
      <w:r w:rsidRPr="00A1387B">
        <w:rPr>
          <w:rFonts w:ascii="Times New Roman" w:eastAsia="Times New Roman" w:hAnsi="Times New Roman" w:cs="Times New Roman"/>
          <w:sz w:val="24"/>
          <w:szCs w:val="24"/>
        </w:rPr>
        <w:t xml:space="preserve"> А.А.- ведущий специалист администрации Ольшанского сельского поселения; </w:t>
      </w:r>
    </w:p>
    <w:p w:rsidR="00A1387B" w:rsidRPr="00A1387B" w:rsidRDefault="00A1387B" w:rsidP="00A1387B">
      <w:pPr>
        <w:rPr>
          <w:rFonts w:ascii="Times New Roman" w:eastAsia="Times New Roman" w:hAnsi="Times New Roman" w:cs="Times New Roman"/>
          <w:sz w:val="24"/>
          <w:szCs w:val="24"/>
        </w:rPr>
      </w:pPr>
      <w:r w:rsidRPr="00A1387B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="00120BE1">
        <w:rPr>
          <w:rFonts w:ascii="Times New Roman" w:eastAsia="Times New Roman" w:hAnsi="Times New Roman" w:cs="Times New Roman"/>
          <w:sz w:val="24"/>
          <w:szCs w:val="24"/>
        </w:rPr>
        <w:t>ила на стоящий акт в том, что 11</w:t>
      </w:r>
      <w:r w:rsidRPr="00A1387B">
        <w:rPr>
          <w:rFonts w:ascii="Times New Roman" w:eastAsia="Times New Roman" w:hAnsi="Times New Roman" w:cs="Times New Roman"/>
          <w:sz w:val="24"/>
          <w:szCs w:val="24"/>
        </w:rPr>
        <w:t>.0</w:t>
      </w:r>
      <w:r w:rsidR="00120BE1">
        <w:rPr>
          <w:rFonts w:ascii="Times New Roman" w:eastAsia="Times New Roman" w:hAnsi="Times New Roman" w:cs="Times New Roman"/>
          <w:sz w:val="24"/>
          <w:szCs w:val="24"/>
        </w:rPr>
        <w:t>1.2024</w:t>
      </w:r>
      <w:r w:rsidRPr="00A1387B">
        <w:rPr>
          <w:rFonts w:ascii="Times New Roman" w:eastAsia="Times New Roman" w:hAnsi="Times New Roman" w:cs="Times New Roman"/>
          <w:sz w:val="24"/>
          <w:szCs w:val="24"/>
        </w:rPr>
        <w:t xml:space="preserve"> года обнародован текст постановления главы Ольшанского сельского поселения </w:t>
      </w:r>
      <w:proofErr w:type="spellStart"/>
      <w:r w:rsidRPr="00A1387B">
        <w:rPr>
          <w:rFonts w:ascii="Times New Roman" w:eastAsia="Times New Roman" w:hAnsi="Times New Roman" w:cs="Times New Roman"/>
          <w:sz w:val="24"/>
          <w:szCs w:val="24"/>
        </w:rPr>
        <w:t>Острогожского</w:t>
      </w:r>
      <w:proofErr w:type="spellEnd"/>
      <w:r w:rsidRPr="00A1387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120BE1">
        <w:rPr>
          <w:rFonts w:ascii="Times New Roman" w:eastAsia="Times New Roman" w:hAnsi="Times New Roman" w:cs="Times New Roman"/>
          <w:sz w:val="24"/>
          <w:szCs w:val="24"/>
        </w:rPr>
        <w:t>района Воронежской области от 11 января 2024 № 1</w:t>
      </w:r>
      <w:r w:rsidRPr="00A1387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A1387B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перспективного плана работы органов местного самоуправления Ольшанского сельског</w:t>
      </w:r>
      <w:r w:rsidR="00120BE1">
        <w:rPr>
          <w:rFonts w:ascii="Times New Roman" w:eastAsia="Times New Roman" w:hAnsi="Times New Roman" w:cs="Times New Roman"/>
          <w:b/>
          <w:sz w:val="24"/>
          <w:szCs w:val="24"/>
        </w:rPr>
        <w:t>о поселения на 2024</w:t>
      </w:r>
      <w:bookmarkStart w:id="0" w:name="_GoBack"/>
      <w:bookmarkEnd w:id="0"/>
      <w:r w:rsidRPr="00A1387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Pr="00A1387B">
        <w:rPr>
          <w:rFonts w:ascii="Times New Roman" w:eastAsia="Times New Roman" w:hAnsi="Times New Roman" w:cs="Times New Roman"/>
          <w:sz w:val="24"/>
          <w:szCs w:val="24"/>
        </w:rPr>
        <w:t xml:space="preserve">» путем размещения текста вышеуказанного постановления на информационных стендах, расположенных: здание администрации Ольшанского сельского поселения, ул. Молодежная, д. 11, здание МОУ </w:t>
      </w:r>
      <w:proofErr w:type="spellStart"/>
      <w:r w:rsidRPr="00A1387B">
        <w:rPr>
          <w:rFonts w:ascii="Times New Roman" w:eastAsia="Times New Roman" w:hAnsi="Times New Roman" w:cs="Times New Roman"/>
          <w:sz w:val="24"/>
          <w:szCs w:val="24"/>
        </w:rPr>
        <w:t>Нижнеольшанская</w:t>
      </w:r>
      <w:proofErr w:type="spellEnd"/>
      <w:r w:rsidRPr="00A1387B">
        <w:rPr>
          <w:rFonts w:ascii="Times New Roman" w:eastAsia="Times New Roman" w:hAnsi="Times New Roman" w:cs="Times New Roman"/>
          <w:sz w:val="24"/>
          <w:szCs w:val="24"/>
        </w:rPr>
        <w:t xml:space="preserve"> СОШ, ул. Почтовая, д.13, здание ДК с. Нижний Ольшан, ул. Почтовая, д.32, здание </w:t>
      </w:r>
      <w:proofErr w:type="spellStart"/>
      <w:r w:rsidRPr="00A1387B">
        <w:rPr>
          <w:rFonts w:ascii="Times New Roman" w:eastAsia="Times New Roman" w:hAnsi="Times New Roman" w:cs="Times New Roman"/>
          <w:sz w:val="24"/>
          <w:szCs w:val="24"/>
        </w:rPr>
        <w:t>Шинкинского</w:t>
      </w:r>
      <w:proofErr w:type="spellEnd"/>
      <w:r w:rsidRPr="00A1387B">
        <w:rPr>
          <w:rFonts w:ascii="Times New Roman" w:eastAsia="Times New Roman" w:hAnsi="Times New Roman" w:cs="Times New Roman"/>
          <w:sz w:val="24"/>
          <w:szCs w:val="24"/>
        </w:rPr>
        <w:t xml:space="preserve"> сельского клуба – хутор </w:t>
      </w:r>
      <w:proofErr w:type="spellStart"/>
      <w:r w:rsidRPr="00A1387B">
        <w:rPr>
          <w:rFonts w:ascii="Times New Roman" w:eastAsia="Times New Roman" w:hAnsi="Times New Roman" w:cs="Times New Roman"/>
          <w:sz w:val="24"/>
          <w:szCs w:val="24"/>
        </w:rPr>
        <w:t>Шинкин</w:t>
      </w:r>
      <w:proofErr w:type="spellEnd"/>
      <w:r w:rsidRPr="00A1387B">
        <w:rPr>
          <w:rFonts w:ascii="Times New Roman" w:eastAsia="Times New Roman" w:hAnsi="Times New Roman" w:cs="Times New Roman"/>
          <w:sz w:val="24"/>
          <w:szCs w:val="24"/>
        </w:rPr>
        <w:t xml:space="preserve">, ул. Заречная, д.6, здание </w:t>
      </w:r>
      <w:proofErr w:type="spellStart"/>
      <w:r w:rsidRPr="00A1387B">
        <w:rPr>
          <w:rFonts w:ascii="Times New Roman" w:eastAsia="Times New Roman" w:hAnsi="Times New Roman" w:cs="Times New Roman"/>
          <w:sz w:val="24"/>
          <w:szCs w:val="24"/>
        </w:rPr>
        <w:t>Верхнеольшанского</w:t>
      </w:r>
      <w:proofErr w:type="spellEnd"/>
      <w:r w:rsidRPr="00A1387B">
        <w:rPr>
          <w:rFonts w:ascii="Times New Roman" w:eastAsia="Times New Roman" w:hAnsi="Times New Roman" w:cs="Times New Roman"/>
          <w:sz w:val="24"/>
          <w:szCs w:val="24"/>
        </w:rPr>
        <w:t xml:space="preserve"> фельдшерско-акушерского пункта – село Верхний Ольшан, ул. Ольшанская, д.18 с целью доведения до сведения жителей, проживающих на территории Ольшанского сельского поселения. </w:t>
      </w:r>
    </w:p>
    <w:p w:rsidR="00A1387B" w:rsidRPr="00A1387B" w:rsidRDefault="00A1387B" w:rsidP="00A1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87B">
        <w:rPr>
          <w:rFonts w:ascii="Times New Roman" w:eastAsia="Times New Roman" w:hAnsi="Times New Roman" w:cs="Times New Roman"/>
          <w:sz w:val="24"/>
          <w:szCs w:val="24"/>
        </w:rPr>
        <w:t>В чем и составлен настоящий акт.</w:t>
      </w:r>
    </w:p>
    <w:p w:rsidR="00A1387B" w:rsidRPr="00A1387B" w:rsidRDefault="00A1387B" w:rsidP="00A1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387B" w:rsidRPr="00A1387B" w:rsidRDefault="00A1387B" w:rsidP="00A1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87B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                                                 Ю.Е. Токарев </w:t>
      </w:r>
    </w:p>
    <w:p w:rsidR="00A1387B" w:rsidRPr="00A1387B" w:rsidRDefault="00A1387B" w:rsidP="00A1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387B" w:rsidRPr="00A1387B" w:rsidRDefault="00A1387B" w:rsidP="00A1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8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A1387B" w:rsidRPr="00A1387B" w:rsidRDefault="00A1387B" w:rsidP="00A1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87B">
        <w:rPr>
          <w:rFonts w:ascii="Times New Roman" w:eastAsia="Times New Roman" w:hAnsi="Times New Roman" w:cs="Times New Roman"/>
          <w:sz w:val="24"/>
          <w:szCs w:val="24"/>
        </w:rPr>
        <w:t>Члены комиссии                                                              Пушкарёва Е.И.</w:t>
      </w:r>
    </w:p>
    <w:p w:rsidR="00A1387B" w:rsidRPr="00A1387B" w:rsidRDefault="00A1387B" w:rsidP="00A1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8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A1387B">
        <w:rPr>
          <w:rFonts w:ascii="Times New Roman" w:eastAsia="Times New Roman" w:hAnsi="Times New Roman" w:cs="Times New Roman"/>
          <w:sz w:val="24"/>
          <w:szCs w:val="24"/>
        </w:rPr>
        <w:t>Жаронкина</w:t>
      </w:r>
      <w:proofErr w:type="spellEnd"/>
      <w:r w:rsidRPr="00A1387B">
        <w:rPr>
          <w:rFonts w:ascii="Times New Roman" w:eastAsia="Times New Roman" w:hAnsi="Times New Roman" w:cs="Times New Roman"/>
          <w:sz w:val="24"/>
          <w:szCs w:val="24"/>
        </w:rPr>
        <w:t xml:space="preserve"> В.В.</w:t>
      </w:r>
    </w:p>
    <w:p w:rsidR="00A1387B" w:rsidRPr="00A1387B" w:rsidRDefault="00A1387B" w:rsidP="00A1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8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A1387B">
        <w:rPr>
          <w:rFonts w:ascii="Times New Roman" w:eastAsia="Times New Roman" w:hAnsi="Times New Roman" w:cs="Times New Roman"/>
          <w:sz w:val="24"/>
          <w:szCs w:val="24"/>
        </w:rPr>
        <w:t>Коробкина</w:t>
      </w:r>
      <w:proofErr w:type="spellEnd"/>
      <w:r w:rsidRPr="00A1387B">
        <w:rPr>
          <w:rFonts w:ascii="Times New Roman" w:eastAsia="Times New Roman" w:hAnsi="Times New Roman" w:cs="Times New Roman"/>
          <w:sz w:val="24"/>
          <w:szCs w:val="24"/>
        </w:rPr>
        <w:t xml:space="preserve"> А.А.</w:t>
      </w:r>
    </w:p>
    <w:p w:rsidR="00901D83" w:rsidRPr="00A1387B" w:rsidRDefault="00901D83">
      <w:pPr>
        <w:rPr>
          <w:rFonts w:ascii="Times New Roman" w:eastAsiaTheme="minorHAnsi" w:hAnsi="Times New Roman" w:cs="Times New Roman"/>
          <w:b/>
          <w:sz w:val="24"/>
          <w:szCs w:val="24"/>
          <w:lang w:eastAsia="en-US" w:bidi="en-US"/>
        </w:rPr>
      </w:pPr>
    </w:p>
    <w:sectPr w:rsidR="00901D83" w:rsidRPr="00A1387B" w:rsidSect="00742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786A"/>
    <w:rsid w:val="00014F4D"/>
    <w:rsid w:val="00027097"/>
    <w:rsid w:val="000372F7"/>
    <w:rsid w:val="0005490D"/>
    <w:rsid w:val="000B5DBC"/>
    <w:rsid w:val="000E6DD3"/>
    <w:rsid w:val="000E7660"/>
    <w:rsid w:val="0012049D"/>
    <w:rsid w:val="00120BE1"/>
    <w:rsid w:val="0018654E"/>
    <w:rsid w:val="002859B3"/>
    <w:rsid w:val="002D72CC"/>
    <w:rsid w:val="002E26CE"/>
    <w:rsid w:val="00350F1C"/>
    <w:rsid w:val="003D2E54"/>
    <w:rsid w:val="0047479E"/>
    <w:rsid w:val="005C7D13"/>
    <w:rsid w:val="00664E8F"/>
    <w:rsid w:val="006875FA"/>
    <w:rsid w:val="006F7850"/>
    <w:rsid w:val="00742DF7"/>
    <w:rsid w:val="0076184A"/>
    <w:rsid w:val="007A452A"/>
    <w:rsid w:val="00833706"/>
    <w:rsid w:val="008453BA"/>
    <w:rsid w:val="00846C3D"/>
    <w:rsid w:val="00852955"/>
    <w:rsid w:val="00865A03"/>
    <w:rsid w:val="00880902"/>
    <w:rsid w:val="008B545C"/>
    <w:rsid w:val="00901D83"/>
    <w:rsid w:val="00966E08"/>
    <w:rsid w:val="00A1387B"/>
    <w:rsid w:val="00B1786A"/>
    <w:rsid w:val="00B4673D"/>
    <w:rsid w:val="00B84080"/>
    <w:rsid w:val="00B95951"/>
    <w:rsid w:val="00C073CE"/>
    <w:rsid w:val="00C720E4"/>
    <w:rsid w:val="00D97C2A"/>
    <w:rsid w:val="00EA3038"/>
    <w:rsid w:val="00F5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043D3"/>
  <w15:docId w15:val="{74D5EAAE-B176-4292-8698-82A5296B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1786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rsid w:val="00865A03"/>
  </w:style>
  <w:style w:type="table" w:styleId="a5">
    <w:name w:val="Table Grid"/>
    <w:basedOn w:val="a1"/>
    <w:rsid w:val="00865A03"/>
    <w:pPr>
      <w:spacing w:after="0" w:line="240" w:lineRule="auto"/>
    </w:pPr>
    <w:rPr>
      <w:rFonts w:eastAsiaTheme="minorHAnsi"/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72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20E4"/>
    <w:rPr>
      <w:rFonts w:ascii="Tahoma" w:hAnsi="Tahoma" w:cs="Tahoma"/>
      <w:sz w:val="16"/>
      <w:szCs w:val="16"/>
    </w:rPr>
  </w:style>
  <w:style w:type="character" w:customStyle="1" w:styleId="2">
    <w:name w:val="Основной текст2"/>
    <w:rsid w:val="00664E8F"/>
    <w:rPr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paragraph" w:styleId="a8">
    <w:name w:val="Normal (Web)"/>
    <w:basedOn w:val="a"/>
    <w:uiPriority w:val="99"/>
    <w:unhideWhenUsed/>
    <w:rsid w:val="00664E8F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9">
    <w:name w:val="Знак"/>
    <w:basedOn w:val="a"/>
    <w:rsid w:val="00A1387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5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Anna_PC</cp:lastModifiedBy>
  <cp:revision>25</cp:revision>
  <cp:lastPrinted>2024-01-17T08:48:00Z</cp:lastPrinted>
  <dcterms:created xsi:type="dcterms:W3CDTF">2014-01-15T05:28:00Z</dcterms:created>
  <dcterms:modified xsi:type="dcterms:W3CDTF">2024-01-17T08:49:00Z</dcterms:modified>
</cp:coreProperties>
</file>